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23" w:rsidRDefault="006D42C6" w:rsidP="00054E23">
      <w:pPr>
        <w:ind w:firstLineChars="650" w:firstLine="2349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污染物因子及频次</w:t>
      </w:r>
      <w:r w:rsidR="00054E23" w:rsidRPr="00054E23">
        <w:rPr>
          <w:rFonts w:hint="eastAsia"/>
          <w:b/>
          <w:sz w:val="36"/>
          <w:szCs w:val="36"/>
        </w:rPr>
        <w:t>相关要求</w:t>
      </w:r>
    </w:p>
    <w:p w:rsidR="00054E23" w:rsidRPr="00054E23" w:rsidRDefault="00054E23" w:rsidP="00054E23">
      <w:pPr>
        <w:ind w:firstLineChars="1100" w:firstLine="3975"/>
        <w:rPr>
          <w:b/>
          <w:sz w:val="36"/>
          <w:szCs w:val="36"/>
        </w:rPr>
      </w:pPr>
      <w:r w:rsidRPr="00054E23">
        <w:rPr>
          <w:rFonts w:hint="eastAsia"/>
          <w:b/>
          <w:sz w:val="36"/>
          <w:szCs w:val="36"/>
        </w:rPr>
        <w:t>一览表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700"/>
        <w:gridCol w:w="991"/>
        <w:gridCol w:w="1430"/>
        <w:gridCol w:w="1136"/>
        <w:gridCol w:w="2250"/>
      </w:tblGrid>
      <w:tr w:rsidR="00054E23" w:rsidRPr="00054E23" w:rsidTr="00054E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污染源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编号</w:t>
            </w:r>
            <w:r w:rsidRPr="00054E23">
              <w:t>/</w:t>
            </w:r>
            <w:r w:rsidRPr="00054E23">
              <w:rPr>
                <w:rFonts w:hint="eastAsia"/>
              </w:rPr>
              <w:t>监测点位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监测点位名称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监测内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容（</w:t>
            </w:r>
            <w:r w:rsidRPr="00054E23">
              <w:t>1</w:t>
            </w:r>
            <w:r w:rsidRPr="00054E23"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污染物名称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手工监测采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样方法及个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数（</w:t>
            </w:r>
            <w:r w:rsidRPr="00054E23">
              <w:t>2</w:t>
            </w:r>
            <w:r w:rsidRPr="00054E23">
              <w:rPr>
                <w:rFonts w:hint="eastAsia"/>
              </w:rPr>
              <w:t>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手工监测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频次（</w:t>
            </w:r>
            <w:r w:rsidRPr="00054E23">
              <w:t>3</w:t>
            </w:r>
            <w:r w:rsidRPr="00054E23">
              <w:rPr>
                <w:rFonts w:hint="eastAsia"/>
              </w:rPr>
              <w:t>）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手工测定方法（</w:t>
            </w:r>
            <w:r w:rsidRPr="00054E23">
              <w:t xml:space="preserve">4 </w:t>
            </w:r>
            <w:r w:rsidRPr="00054E23">
              <w:rPr>
                <w:rFonts w:hint="eastAsia"/>
              </w:rPr>
              <w:t>）</w:t>
            </w:r>
          </w:p>
        </w:tc>
      </w:tr>
      <w:tr w:rsidR="00054E23" w:rsidRPr="00054E23" w:rsidTr="00054E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废水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t>DW001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车间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磷化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废水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排放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流量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proofErr w:type="gramStart"/>
            <w:r w:rsidRPr="00054E23">
              <w:rPr>
                <w:rFonts w:hint="eastAsia"/>
              </w:rPr>
              <w:t>总镍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瞬时采样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至少</w:t>
            </w:r>
            <w:r w:rsidRPr="00054E23">
              <w:t>3</w:t>
            </w:r>
            <w:r w:rsidRPr="00054E23">
              <w:rPr>
                <w:rFonts w:hint="eastAsia"/>
              </w:rPr>
              <w:t>个</w:t>
            </w:r>
            <w:proofErr w:type="gramStart"/>
            <w:r w:rsidRPr="00054E23">
              <w:rPr>
                <w:rFonts w:hint="eastAsia"/>
              </w:rPr>
              <w:t>瞬时样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6D42C6" w:rsidP="00054E23">
            <w:r>
              <w:rPr>
                <w:rFonts w:hint="eastAsia"/>
              </w:rPr>
              <w:t>3</w:t>
            </w:r>
            <w:r w:rsidR="00054E23" w:rsidRPr="00054E23">
              <w:rPr>
                <w:rFonts w:hint="eastAsia"/>
              </w:rPr>
              <w:t>次</w:t>
            </w:r>
            <w:r w:rsidR="00054E23" w:rsidRPr="00054E23">
              <w:t>/</w:t>
            </w:r>
            <w:r w:rsidR="00054E23" w:rsidRPr="00054E23">
              <w:rPr>
                <w:rFonts w:hint="eastAsia"/>
              </w:rPr>
              <w:t>日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水质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镍的测定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火焰原子吸收分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光光度法</w:t>
            </w:r>
            <w:r w:rsidRPr="00054E23">
              <w:t>GB 11912-89</w:t>
            </w:r>
          </w:p>
        </w:tc>
      </w:tr>
      <w:tr w:rsidR="00054E23" w:rsidRPr="00054E23" w:rsidTr="00054E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t>DW002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总排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放口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流量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氨氮（</w:t>
            </w:r>
            <w:r w:rsidRPr="00054E23">
              <w:t>NH 3-N</w:t>
            </w:r>
            <w:r w:rsidRPr="00054E23">
              <w:rPr>
                <w:rFonts w:hint="eastAsia"/>
              </w:rPr>
              <w:t>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瞬时采样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至少</w:t>
            </w:r>
            <w:r w:rsidRPr="00054E23">
              <w:t>3</w:t>
            </w:r>
            <w:r w:rsidRPr="00054E23">
              <w:rPr>
                <w:rFonts w:hint="eastAsia"/>
              </w:rPr>
              <w:t>个</w:t>
            </w:r>
            <w:r w:rsidRPr="00054E23">
              <w:t xml:space="preserve"> </w:t>
            </w:r>
            <w:proofErr w:type="gramStart"/>
            <w:r w:rsidRPr="00054E23">
              <w:rPr>
                <w:rFonts w:hint="eastAsia"/>
              </w:rPr>
              <w:t>瞬时样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6D42C6" w:rsidP="00054E23">
            <w:r>
              <w:rPr>
                <w:rFonts w:hint="eastAsia"/>
              </w:rPr>
              <w:t>3</w:t>
            </w:r>
            <w:r w:rsidR="00054E23" w:rsidRPr="00054E23">
              <w:rPr>
                <w:rFonts w:hint="eastAsia"/>
              </w:rPr>
              <w:t>次</w:t>
            </w:r>
            <w:r w:rsidR="00054E23" w:rsidRPr="00054E23">
              <w:t>/</w:t>
            </w:r>
            <w:r w:rsidR="00054E23" w:rsidRPr="00054E23">
              <w:rPr>
                <w:rFonts w:hint="eastAsia"/>
              </w:rPr>
              <w:t>月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水质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氨氮的测定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水杨酸分</w:t>
            </w:r>
            <w:proofErr w:type="gramStart"/>
            <w:r w:rsidRPr="00054E23">
              <w:rPr>
                <w:rFonts w:hint="eastAsia"/>
              </w:rPr>
              <w:t>光</w:t>
            </w:r>
            <w:proofErr w:type="gramEnd"/>
            <w:r w:rsidRPr="00054E23">
              <w:rPr>
                <w:rFonts w:hint="eastAsia"/>
              </w:rPr>
              <w:t>光度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法</w:t>
            </w:r>
            <w:r w:rsidRPr="00054E23">
              <w:t xml:space="preserve"> HJ 536-2009 3</w:t>
            </w:r>
          </w:p>
        </w:tc>
      </w:tr>
      <w:tr w:rsidR="00054E23" w:rsidRPr="00054E23" w:rsidTr="00054E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流量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石油类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瞬时采样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至少</w:t>
            </w:r>
            <w:r w:rsidRPr="00054E23">
              <w:t>3</w:t>
            </w:r>
            <w:r w:rsidRPr="00054E23">
              <w:rPr>
                <w:rFonts w:hint="eastAsia"/>
              </w:rPr>
              <w:t>个</w:t>
            </w:r>
            <w:proofErr w:type="gramStart"/>
            <w:r w:rsidRPr="00054E23">
              <w:rPr>
                <w:rFonts w:hint="eastAsia"/>
              </w:rPr>
              <w:t>瞬时样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6D42C6" w:rsidP="00054E23">
            <w:r>
              <w:rPr>
                <w:rFonts w:hint="eastAsia"/>
              </w:rPr>
              <w:t>3</w:t>
            </w:r>
            <w:r w:rsidR="00054E23" w:rsidRPr="00054E23">
              <w:rPr>
                <w:rFonts w:hint="eastAsia"/>
              </w:rPr>
              <w:t>次</w:t>
            </w:r>
            <w:r w:rsidR="00054E23" w:rsidRPr="00054E23">
              <w:t>/</w:t>
            </w:r>
            <w:r w:rsidR="00054E23" w:rsidRPr="00054E23">
              <w:rPr>
                <w:rFonts w:hint="eastAsia"/>
              </w:rPr>
              <w:t>月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水质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石油类和动植物油的测定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红外光度法</w:t>
            </w:r>
            <w:r w:rsidRPr="00054E23">
              <w:t xml:space="preserve"> GB/T 16488- 1996</w:t>
            </w:r>
          </w:p>
        </w:tc>
      </w:tr>
      <w:tr w:rsidR="00054E23" w:rsidRPr="00054E23" w:rsidTr="00054E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流量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proofErr w:type="gramStart"/>
            <w:r w:rsidRPr="00054E23">
              <w:rPr>
                <w:rFonts w:hint="eastAsia"/>
              </w:rPr>
              <w:t>总锌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瞬时采样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至少</w:t>
            </w:r>
            <w:r w:rsidRPr="00054E23">
              <w:t>3</w:t>
            </w:r>
            <w:r w:rsidRPr="00054E23">
              <w:rPr>
                <w:rFonts w:hint="eastAsia"/>
              </w:rPr>
              <w:t>个</w:t>
            </w:r>
            <w:r w:rsidRPr="00054E23">
              <w:t xml:space="preserve"> </w:t>
            </w:r>
            <w:proofErr w:type="gramStart"/>
            <w:r w:rsidRPr="00054E23">
              <w:rPr>
                <w:rFonts w:hint="eastAsia"/>
              </w:rPr>
              <w:t>瞬时样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6D42C6" w:rsidP="00054E23">
            <w:r>
              <w:rPr>
                <w:rFonts w:hint="eastAsia"/>
              </w:rPr>
              <w:t>3</w:t>
            </w:r>
            <w:r w:rsidR="00054E23" w:rsidRPr="00054E23">
              <w:rPr>
                <w:rFonts w:hint="eastAsia"/>
              </w:rPr>
              <w:t>次</w:t>
            </w:r>
            <w:r w:rsidR="00054E23" w:rsidRPr="00054E23">
              <w:t>/</w:t>
            </w:r>
            <w:r w:rsidR="00054E23" w:rsidRPr="00054E23">
              <w:rPr>
                <w:rFonts w:hint="eastAsia"/>
              </w:rPr>
              <w:t>日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水质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铜、锌、铅、镉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的测定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原子吸收分光光</w:t>
            </w:r>
            <w:r w:rsidRPr="00054E23">
              <w:t xml:space="preserve"> </w:t>
            </w:r>
            <w:proofErr w:type="gramStart"/>
            <w:r w:rsidRPr="00054E23">
              <w:rPr>
                <w:rFonts w:hint="eastAsia"/>
              </w:rPr>
              <w:t>度法</w:t>
            </w:r>
            <w:proofErr w:type="gramEnd"/>
            <w:r w:rsidRPr="00054E23">
              <w:t>GB 7475-87</w:t>
            </w:r>
          </w:p>
        </w:tc>
      </w:tr>
      <w:tr w:rsidR="00054E23" w:rsidRPr="00054E23" w:rsidTr="00054E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流量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t>pH</w:t>
            </w:r>
            <w:r w:rsidRPr="00054E23">
              <w:rPr>
                <w:rFonts w:hint="eastAsia"/>
              </w:rPr>
              <w:t>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瞬时采样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至少</w:t>
            </w:r>
            <w:r w:rsidRPr="00054E23">
              <w:t>3</w:t>
            </w:r>
            <w:r w:rsidRPr="00054E23">
              <w:rPr>
                <w:rFonts w:hint="eastAsia"/>
              </w:rPr>
              <w:t>个</w:t>
            </w:r>
            <w:r w:rsidRPr="00054E23">
              <w:t xml:space="preserve"> </w:t>
            </w:r>
            <w:proofErr w:type="gramStart"/>
            <w:r w:rsidRPr="00054E23">
              <w:rPr>
                <w:rFonts w:hint="eastAsia"/>
              </w:rPr>
              <w:t>瞬时样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6D42C6" w:rsidP="00054E23">
            <w:r>
              <w:rPr>
                <w:rFonts w:hint="eastAsia"/>
              </w:rPr>
              <w:t>3</w:t>
            </w:r>
            <w:r w:rsidR="00054E23" w:rsidRPr="00054E23">
              <w:rPr>
                <w:rFonts w:hint="eastAsia"/>
              </w:rPr>
              <w:t>次</w:t>
            </w:r>
            <w:r w:rsidR="00054E23" w:rsidRPr="00054E23">
              <w:t>/</w:t>
            </w:r>
            <w:r w:rsidR="00054E23" w:rsidRPr="00054E23">
              <w:rPr>
                <w:rFonts w:hint="eastAsia"/>
              </w:rPr>
              <w:t>日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水质</w:t>
            </w:r>
            <w:r w:rsidRPr="00054E23">
              <w:t xml:space="preserve"> pH</w:t>
            </w:r>
            <w:r w:rsidRPr="00054E23">
              <w:rPr>
                <w:rFonts w:hint="eastAsia"/>
              </w:rPr>
              <w:t>值的测定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玻璃电极法</w:t>
            </w:r>
            <w:r w:rsidRPr="00054E23">
              <w:t xml:space="preserve"> GB 6920-1986</w:t>
            </w:r>
          </w:p>
        </w:tc>
      </w:tr>
      <w:tr w:rsidR="00054E23" w:rsidRPr="00054E23" w:rsidTr="00054E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流量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化学需氧量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瞬时采样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至少</w:t>
            </w:r>
            <w:r w:rsidRPr="00054E23">
              <w:t>3</w:t>
            </w:r>
            <w:r w:rsidRPr="00054E23">
              <w:rPr>
                <w:rFonts w:hint="eastAsia"/>
              </w:rPr>
              <w:t>个</w:t>
            </w:r>
            <w:r w:rsidRPr="00054E23">
              <w:t xml:space="preserve"> </w:t>
            </w:r>
            <w:proofErr w:type="gramStart"/>
            <w:r w:rsidRPr="00054E23">
              <w:rPr>
                <w:rFonts w:hint="eastAsia"/>
              </w:rPr>
              <w:t>瞬时样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6D42C6" w:rsidP="00054E23">
            <w:r>
              <w:rPr>
                <w:rFonts w:hint="eastAsia"/>
              </w:rPr>
              <w:t>3</w:t>
            </w:r>
            <w:r w:rsidR="00054E23" w:rsidRPr="00054E23">
              <w:rPr>
                <w:rFonts w:hint="eastAsia"/>
              </w:rPr>
              <w:t>次</w:t>
            </w:r>
            <w:r w:rsidR="00054E23" w:rsidRPr="00054E23">
              <w:t>/</w:t>
            </w:r>
            <w:r w:rsidR="00054E23" w:rsidRPr="00054E23">
              <w:rPr>
                <w:rFonts w:hint="eastAsia"/>
              </w:rPr>
              <w:t>日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水质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化学需氧量的测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定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重铬酸盐法</w:t>
            </w:r>
            <w:r w:rsidRPr="00054E23">
              <w:t xml:space="preserve"> HJ 828-2017 </w:t>
            </w:r>
          </w:p>
        </w:tc>
      </w:tr>
      <w:tr w:rsidR="00054E23" w:rsidRPr="00054E23" w:rsidTr="00054E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流量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proofErr w:type="gramStart"/>
            <w:r w:rsidRPr="00054E23">
              <w:rPr>
                <w:rFonts w:hint="eastAsia"/>
              </w:rPr>
              <w:t>总锰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瞬时采样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至少</w:t>
            </w:r>
            <w:r w:rsidRPr="00054E23">
              <w:t>3</w:t>
            </w:r>
            <w:r w:rsidRPr="00054E23">
              <w:rPr>
                <w:rFonts w:hint="eastAsia"/>
              </w:rPr>
              <w:t>个</w:t>
            </w:r>
            <w:proofErr w:type="gramStart"/>
            <w:r w:rsidRPr="00054E23">
              <w:rPr>
                <w:rFonts w:hint="eastAsia"/>
              </w:rPr>
              <w:t>瞬时样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6D42C6" w:rsidP="00054E23">
            <w:r>
              <w:rPr>
                <w:rFonts w:hint="eastAsia"/>
              </w:rPr>
              <w:t>3</w:t>
            </w:r>
            <w:r w:rsidR="00054E23" w:rsidRPr="00054E23">
              <w:rPr>
                <w:rFonts w:hint="eastAsia"/>
              </w:rPr>
              <w:t>次</w:t>
            </w:r>
            <w:r w:rsidR="00054E23" w:rsidRPr="00054E23">
              <w:t>/</w:t>
            </w:r>
            <w:r w:rsidR="00054E23" w:rsidRPr="00054E23">
              <w:rPr>
                <w:rFonts w:hint="eastAsia"/>
              </w:rPr>
              <w:t>日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t>/</w:t>
            </w:r>
          </w:p>
        </w:tc>
      </w:tr>
      <w:tr w:rsidR="00054E23" w:rsidRPr="00054E23" w:rsidTr="00054E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流量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总氮（以</w:t>
            </w:r>
            <w:r w:rsidRPr="00054E23">
              <w:t xml:space="preserve"> N</w:t>
            </w:r>
            <w:r w:rsidRPr="00054E23">
              <w:rPr>
                <w:rFonts w:hint="eastAsia"/>
              </w:rPr>
              <w:t>计）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瞬时采样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至少</w:t>
            </w:r>
            <w:r w:rsidRPr="00054E23">
              <w:t>3</w:t>
            </w:r>
            <w:r w:rsidRPr="00054E23">
              <w:rPr>
                <w:rFonts w:hint="eastAsia"/>
              </w:rPr>
              <w:t>个</w:t>
            </w:r>
            <w:r w:rsidRPr="00054E23">
              <w:t xml:space="preserve"> </w:t>
            </w:r>
            <w:proofErr w:type="gramStart"/>
            <w:r w:rsidRPr="00054E23">
              <w:rPr>
                <w:rFonts w:hint="eastAsia"/>
              </w:rPr>
              <w:t>瞬时样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6D42C6" w:rsidP="00054E23">
            <w:r>
              <w:rPr>
                <w:rFonts w:hint="eastAsia"/>
              </w:rPr>
              <w:t>3</w:t>
            </w:r>
            <w:r w:rsidR="00054E23" w:rsidRPr="00054E23">
              <w:rPr>
                <w:rFonts w:hint="eastAsia"/>
              </w:rPr>
              <w:t>次</w:t>
            </w:r>
            <w:r w:rsidR="00054E23" w:rsidRPr="00054E23">
              <w:t>/</w:t>
            </w:r>
            <w:r w:rsidR="00054E23" w:rsidRPr="00054E23">
              <w:rPr>
                <w:rFonts w:hint="eastAsia"/>
              </w:rPr>
              <w:t>月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水质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总氮的测定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气相分子吸收光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谱法</w:t>
            </w:r>
            <w:r w:rsidRPr="00054E23">
              <w:t xml:space="preserve"> HJ/T 199- 2005 </w:t>
            </w:r>
          </w:p>
        </w:tc>
      </w:tr>
      <w:tr w:rsidR="00054E23" w:rsidRPr="00054E23" w:rsidTr="00054E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流量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悬浮物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瞬时采样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至少</w:t>
            </w:r>
            <w:r w:rsidRPr="00054E23">
              <w:t>3</w:t>
            </w:r>
            <w:r w:rsidRPr="00054E23">
              <w:rPr>
                <w:rFonts w:hint="eastAsia"/>
              </w:rPr>
              <w:t>个</w:t>
            </w:r>
            <w:r w:rsidRPr="00054E23">
              <w:t xml:space="preserve"> </w:t>
            </w:r>
            <w:proofErr w:type="gramStart"/>
            <w:r w:rsidRPr="00054E23">
              <w:rPr>
                <w:rFonts w:hint="eastAsia"/>
              </w:rPr>
              <w:t>瞬时样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6D42C6" w:rsidP="00054E23">
            <w:r>
              <w:rPr>
                <w:rFonts w:hint="eastAsia"/>
              </w:rPr>
              <w:t>3</w:t>
            </w:r>
            <w:r w:rsidR="00054E23" w:rsidRPr="00054E23">
              <w:rPr>
                <w:rFonts w:hint="eastAsia"/>
              </w:rPr>
              <w:t>次</w:t>
            </w:r>
            <w:r w:rsidR="00054E23" w:rsidRPr="00054E23">
              <w:t>/</w:t>
            </w:r>
            <w:r w:rsidR="00054E23" w:rsidRPr="00054E23">
              <w:rPr>
                <w:rFonts w:hint="eastAsia"/>
              </w:rPr>
              <w:t>月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水质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悬浮物的测定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重量法</w:t>
            </w:r>
            <w:r w:rsidRPr="00054E23">
              <w:t xml:space="preserve"> GB 11901-1989</w:t>
            </w:r>
          </w:p>
        </w:tc>
      </w:tr>
      <w:tr w:rsidR="00054E23" w:rsidRPr="00054E23" w:rsidTr="00054E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流量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总磷（以</w:t>
            </w:r>
            <w:r w:rsidRPr="00054E23">
              <w:t xml:space="preserve"> P</w:t>
            </w:r>
            <w:r w:rsidRPr="00054E23">
              <w:rPr>
                <w:rFonts w:hint="eastAsia"/>
              </w:rPr>
              <w:t>计）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瞬时采样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至少</w:t>
            </w:r>
            <w:r w:rsidRPr="00054E23">
              <w:t>3</w:t>
            </w:r>
            <w:r w:rsidRPr="00054E23">
              <w:rPr>
                <w:rFonts w:hint="eastAsia"/>
              </w:rPr>
              <w:t>个</w:t>
            </w:r>
            <w:r w:rsidRPr="00054E23">
              <w:t xml:space="preserve"> </w:t>
            </w:r>
            <w:proofErr w:type="gramStart"/>
            <w:r w:rsidRPr="00054E23">
              <w:rPr>
                <w:rFonts w:hint="eastAsia"/>
              </w:rPr>
              <w:t>瞬时样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6D42C6" w:rsidP="00054E23">
            <w:r>
              <w:rPr>
                <w:rFonts w:hint="eastAsia"/>
              </w:rPr>
              <w:t>3</w:t>
            </w:r>
            <w:r w:rsidR="00054E23" w:rsidRPr="00054E23">
              <w:rPr>
                <w:rFonts w:hint="eastAsia"/>
              </w:rPr>
              <w:t>次</w:t>
            </w:r>
            <w:r w:rsidR="00054E23" w:rsidRPr="00054E23">
              <w:t>/</w:t>
            </w:r>
            <w:r w:rsidR="00054E23" w:rsidRPr="00054E23">
              <w:rPr>
                <w:rFonts w:hint="eastAsia"/>
              </w:rPr>
              <w:t>月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水质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总磷的测定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流动注射钼酸铵分</w:t>
            </w:r>
            <w:proofErr w:type="gramStart"/>
            <w:r w:rsidRPr="00054E23">
              <w:rPr>
                <w:rFonts w:hint="eastAsia"/>
              </w:rPr>
              <w:t>光</w:t>
            </w:r>
            <w:proofErr w:type="gramEnd"/>
            <w:r w:rsidRPr="00054E23">
              <w:rPr>
                <w:rFonts w:hint="eastAsia"/>
              </w:rPr>
              <w:t>光度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法</w:t>
            </w:r>
            <w:r w:rsidRPr="00054E23">
              <w:t>HJ 671-2013</w:t>
            </w:r>
          </w:p>
        </w:tc>
      </w:tr>
      <w:tr w:rsidR="00054E23" w:rsidRPr="00054E23" w:rsidTr="00054E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雨水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t>YS001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t xml:space="preserve"> </w:t>
            </w:r>
            <w:r w:rsidRPr="00054E23">
              <w:rPr>
                <w:rFonts w:hint="eastAsia"/>
              </w:rPr>
              <w:t>雨水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排放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流量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t>pH</w:t>
            </w:r>
            <w:r w:rsidRPr="00054E23">
              <w:rPr>
                <w:rFonts w:hint="eastAsia"/>
              </w:rPr>
              <w:t>值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瞬时采样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至少</w:t>
            </w:r>
            <w:r w:rsidRPr="00054E23">
              <w:t>3</w:t>
            </w:r>
            <w:r w:rsidRPr="00054E23">
              <w:rPr>
                <w:rFonts w:hint="eastAsia"/>
              </w:rPr>
              <w:t>个</w:t>
            </w:r>
            <w:r w:rsidRPr="00054E23">
              <w:t xml:space="preserve"> </w:t>
            </w:r>
            <w:proofErr w:type="gramStart"/>
            <w:r w:rsidRPr="00054E23">
              <w:rPr>
                <w:rFonts w:hint="eastAsia"/>
              </w:rPr>
              <w:t>瞬时样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排放期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间每日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至少测</w:t>
            </w:r>
            <w:r w:rsidRPr="00054E23">
              <w:t xml:space="preserve"> </w:t>
            </w:r>
            <w:r w:rsidR="006D42C6">
              <w:rPr>
                <w:rFonts w:hint="eastAsia"/>
              </w:rPr>
              <w:t>3</w:t>
            </w:r>
            <w:r w:rsidRPr="00054E23">
              <w:rPr>
                <w:rFonts w:hint="eastAsia"/>
              </w:rPr>
              <w:t>次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水质</w:t>
            </w:r>
            <w:r w:rsidRPr="00054E23">
              <w:t xml:space="preserve"> pH</w:t>
            </w:r>
            <w:r w:rsidRPr="00054E23">
              <w:rPr>
                <w:rFonts w:hint="eastAsia"/>
              </w:rPr>
              <w:t>值的测定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玻璃电极法</w:t>
            </w:r>
            <w:r w:rsidRPr="00054E23">
              <w:t xml:space="preserve"> GB 6920-1986</w:t>
            </w:r>
          </w:p>
        </w:tc>
      </w:tr>
      <w:tr w:rsidR="00054E23" w:rsidRPr="00054E23" w:rsidTr="00054E2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废气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t>DA00</w:t>
            </w:r>
            <w:r w:rsidRPr="00054E23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lastRenderedPageBreak/>
              <w:t>锅炉</w:t>
            </w:r>
            <w:r w:rsidRPr="00054E23">
              <w:t xml:space="preserve"> </w:t>
            </w:r>
            <w:r w:rsidRPr="00054E23">
              <w:rPr>
                <w:rFonts w:hint="eastAsia"/>
              </w:rPr>
              <w:lastRenderedPageBreak/>
              <w:t>废气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lastRenderedPageBreak/>
              <w:t>氧含量</w:t>
            </w:r>
            <w:r w:rsidRPr="00054E23">
              <w:t>,</w:t>
            </w:r>
            <w:r w:rsidRPr="00054E23">
              <w:rPr>
                <w:rFonts w:hint="eastAsia"/>
              </w:rPr>
              <w:t>烟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气流</w:t>
            </w:r>
            <w:r w:rsidRPr="00054E23">
              <w:rPr>
                <w:rFonts w:hint="eastAsia"/>
              </w:rPr>
              <w:lastRenderedPageBreak/>
              <w:t>速</w:t>
            </w:r>
            <w:r w:rsidRPr="00054E23">
              <w:t>,</w:t>
            </w:r>
            <w:r w:rsidRPr="00054E23">
              <w:rPr>
                <w:rFonts w:hint="eastAsia"/>
              </w:rPr>
              <w:t>烟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气温度</w:t>
            </w:r>
            <w:r w:rsidRPr="00054E23">
              <w:t>,</w:t>
            </w:r>
            <w:r w:rsidRPr="00054E23">
              <w:rPr>
                <w:rFonts w:hint="eastAsia"/>
              </w:rPr>
              <w:t>烟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气含</w:t>
            </w:r>
            <w:r w:rsidRPr="00054E23">
              <w:t xml:space="preserve"> </w:t>
            </w:r>
            <w:proofErr w:type="gramStart"/>
            <w:r w:rsidRPr="00054E23">
              <w:rPr>
                <w:rFonts w:hint="eastAsia"/>
              </w:rPr>
              <w:t>湿量</w:t>
            </w:r>
            <w:proofErr w:type="gramEnd"/>
            <w:r w:rsidRPr="00054E23">
              <w:t xml:space="preserve">, </w:t>
            </w:r>
            <w:r w:rsidRPr="00054E23">
              <w:rPr>
                <w:rFonts w:hint="eastAsia"/>
              </w:rPr>
              <w:t>烟道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截面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积</w:t>
            </w:r>
            <w:r w:rsidRPr="00054E23">
              <w:t>,</w:t>
            </w:r>
            <w:r w:rsidRPr="00054E23">
              <w:rPr>
                <w:rFonts w:hint="eastAsia"/>
              </w:rPr>
              <w:t>烟气量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lastRenderedPageBreak/>
              <w:t>二氧化</w:t>
            </w:r>
            <w:r w:rsidRPr="00054E23">
              <w:rPr>
                <w:rFonts w:hint="eastAsia"/>
              </w:rPr>
              <w:lastRenderedPageBreak/>
              <w:t>硫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lastRenderedPageBreak/>
              <w:t>非连续采样</w:t>
            </w:r>
            <w:r w:rsidRPr="00054E23">
              <w:t xml:space="preserve"> </w:t>
            </w:r>
            <w:r w:rsidRPr="00054E23">
              <w:rPr>
                <w:rFonts w:hint="eastAsia"/>
              </w:rPr>
              <w:lastRenderedPageBreak/>
              <w:t>至少</w:t>
            </w:r>
            <w:r w:rsidRPr="00054E23">
              <w:t>3</w:t>
            </w:r>
            <w:r w:rsidRPr="00054E23">
              <w:rPr>
                <w:rFonts w:hint="eastAsia"/>
              </w:rPr>
              <w:t>个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6D42C6" w:rsidP="00054E23">
            <w:r>
              <w:rPr>
                <w:rFonts w:hint="eastAsia"/>
              </w:rPr>
              <w:lastRenderedPageBreak/>
              <w:t>3</w:t>
            </w:r>
            <w:r w:rsidR="00054E23" w:rsidRPr="00054E23">
              <w:rPr>
                <w:rFonts w:hint="eastAsia"/>
              </w:rPr>
              <w:t>次</w:t>
            </w:r>
            <w:r w:rsidR="00054E23" w:rsidRPr="00054E23">
              <w:t>/</w:t>
            </w:r>
            <w:r w:rsidR="00054E23" w:rsidRPr="00054E23">
              <w:rPr>
                <w:rFonts w:hint="eastAsia"/>
              </w:rPr>
              <w:t>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固定污染源排气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中二</w:t>
            </w:r>
            <w:r w:rsidRPr="00054E23">
              <w:rPr>
                <w:rFonts w:hint="eastAsia"/>
              </w:rPr>
              <w:lastRenderedPageBreak/>
              <w:t>氧化硫的测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定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定电位电解法</w:t>
            </w:r>
            <w:r w:rsidRPr="00054E23">
              <w:t>HJ 57-2017</w:t>
            </w:r>
          </w:p>
        </w:tc>
      </w:tr>
      <w:tr w:rsidR="00054E23" w:rsidRPr="00054E23" w:rsidTr="00054E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3" w:rsidRPr="00054E23" w:rsidRDefault="00054E23" w:rsidP="00054E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锅炉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废气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proofErr w:type="gramStart"/>
            <w:r w:rsidRPr="00054E23">
              <w:rPr>
                <w:rFonts w:hint="eastAsia"/>
              </w:rPr>
              <w:t>氧含</w:t>
            </w:r>
            <w:proofErr w:type="gramEnd"/>
            <w:r w:rsidRPr="00054E23">
              <w:t xml:space="preserve"> </w:t>
            </w:r>
            <w:r w:rsidRPr="00054E23">
              <w:rPr>
                <w:rFonts w:hint="eastAsia"/>
              </w:rPr>
              <w:t>量</w:t>
            </w:r>
            <w:r w:rsidRPr="00054E23">
              <w:t>,</w:t>
            </w:r>
            <w:r w:rsidRPr="00054E23">
              <w:rPr>
                <w:rFonts w:hint="eastAsia"/>
              </w:rPr>
              <w:t>烟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气流速</w:t>
            </w:r>
            <w:r w:rsidRPr="00054E23">
              <w:t>,</w:t>
            </w:r>
            <w:r w:rsidRPr="00054E23">
              <w:rPr>
                <w:rFonts w:hint="eastAsia"/>
              </w:rPr>
              <w:t>烟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气温度</w:t>
            </w:r>
            <w:r w:rsidRPr="00054E23">
              <w:t>,</w:t>
            </w:r>
            <w:r w:rsidRPr="00054E23">
              <w:rPr>
                <w:rFonts w:hint="eastAsia"/>
              </w:rPr>
              <w:t>烟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气含湿量</w:t>
            </w:r>
            <w:r w:rsidRPr="00054E23">
              <w:t xml:space="preserve">, </w:t>
            </w:r>
            <w:r w:rsidRPr="00054E23">
              <w:rPr>
                <w:rFonts w:hint="eastAsia"/>
              </w:rPr>
              <w:t>烟道截面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积</w:t>
            </w:r>
            <w:r w:rsidRPr="00054E23">
              <w:t>,</w:t>
            </w:r>
            <w:r w:rsidRPr="00054E23">
              <w:rPr>
                <w:rFonts w:hint="eastAsia"/>
              </w:rPr>
              <w:t>烟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气量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氮氧化物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非连续采样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至少</w:t>
            </w:r>
            <w:r w:rsidRPr="00054E23">
              <w:t>3</w:t>
            </w:r>
            <w:r w:rsidRPr="00054E23">
              <w:rPr>
                <w:rFonts w:hint="eastAsia"/>
              </w:rPr>
              <w:t>个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6D42C6" w:rsidP="00054E23">
            <w:r>
              <w:rPr>
                <w:rFonts w:hint="eastAsia"/>
              </w:rPr>
              <w:t>3</w:t>
            </w:r>
            <w:r w:rsidR="00054E23" w:rsidRPr="00054E23">
              <w:rPr>
                <w:rFonts w:hint="eastAsia"/>
              </w:rPr>
              <w:t>次</w:t>
            </w:r>
            <w:r w:rsidR="00054E23" w:rsidRPr="00054E23">
              <w:t>/</w:t>
            </w:r>
            <w:r w:rsidR="00054E23" w:rsidRPr="00054E23">
              <w:rPr>
                <w:rFonts w:hint="eastAsia"/>
              </w:rPr>
              <w:t>月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固定污染源废气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氮氧化物的测定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定电位电解法</w:t>
            </w:r>
            <w:r w:rsidRPr="00054E23">
              <w:t>HJ 693-2014</w:t>
            </w:r>
          </w:p>
        </w:tc>
      </w:tr>
      <w:tr w:rsidR="00054E23" w:rsidRPr="00054E23" w:rsidTr="00054E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3" w:rsidRPr="00054E23" w:rsidRDefault="00054E23" w:rsidP="00054E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锅炉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废气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氧含量</w:t>
            </w:r>
            <w:r w:rsidRPr="00054E23">
              <w:t>,</w:t>
            </w:r>
            <w:r w:rsidRPr="00054E23">
              <w:rPr>
                <w:rFonts w:hint="eastAsia"/>
              </w:rPr>
              <w:t>烟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气流速</w:t>
            </w:r>
            <w:r w:rsidRPr="00054E23">
              <w:t>,</w:t>
            </w:r>
            <w:r w:rsidRPr="00054E23">
              <w:rPr>
                <w:rFonts w:hint="eastAsia"/>
              </w:rPr>
              <w:t>烟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气温度</w:t>
            </w:r>
            <w:r w:rsidRPr="00054E23">
              <w:t>,</w:t>
            </w:r>
            <w:r w:rsidRPr="00054E23">
              <w:rPr>
                <w:rFonts w:hint="eastAsia"/>
              </w:rPr>
              <w:t>烟气含湿量</w:t>
            </w:r>
            <w:r w:rsidRPr="00054E23">
              <w:t xml:space="preserve">, </w:t>
            </w:r>
            <w:r w:rsidRPr="00054E23">
              <w:rPr>
                <w:rFonts w:hint="eastAsia"/>
              </w:rPr>
              <w:t>烟道截面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积</w:t>
            </w:r>
            <w:r w:rsidRPr="00054E23">
              <w:t>,</w:t>
            </w:r>
            <w:r w:rsidRPr="00054E23">
              <w:rPr>
                <w:rFonts w:hint="eastAsia"/>
              </w:rPr>
              <w:t>烟气量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颗粒物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非连续采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样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至少</w:t>
            </w:r>
            <w:r w:rsidRPr="00054E23">
              <w:t>3</w:t>
            </w:r>
            <w:r w:rsidRPr="00054E23">
              <w:rPr>
                <w:rFonts w:hint="eastAsia"/>
              </w:rPr>
              <w:t>个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6D42C6" w:rsidP="00054E23">
            <w:r>
              <w:rPr>
                <w:rFonts w:hint="eastAsia"/>
              </w:rPr>
              <w:t>3</w:t>
            </w:r>
            <w:r w:rsidR="00054E23" w:rsidRPr="00054E23">
              <w:rPr>
                <w:rFonts w:hint="eastAsia"/>
              </w:rPr>
              <w:t>次</w:t>
            </w:r>
            <w:r w:rsidR="00054E23" w:rsidRPr="00054E23">
              <w:t>/</w:t>
            </w:r>
            <w:r w:rsidR="00054E23" w:rsidRPr="00054E23">
              <w:rPr>
                <w:rFonts w:hint="eastAsia"/>
              </w:rPr>
              <w:t>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固定污染源排气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中颗粒物测定与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气态污染物采样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方法</w:t>
            </w:r>
            <w:r w:rsidRPr="00054E23">
              <w:t xml:space="preserve"> GB/T 16157-1996</w:t>
            </w:r>
          </w:p>
        </w:tc>
      </w:tr>
      <w:tr w:rsidR="00054E23" w:rsidRPr="00054E23" w:rsidTr="00054E2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3" w:rsidRPr="00054E23" w:rsidRDefault="00054E23" w:rsidP="00054E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23" w:rsidRPr="00054E23" w:rsidRDefault="00054E23" w:rsidP="00054E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锅炉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废气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氧含量</w:t>
            </w:r>
            <w:r w:rsidRPr="00054E23">
              <w:t>,</w:t>
            </w:r>
            <w:r w:rsidRPr="00054E23">
              <w:rPr>
                <w:rFonts w:hint="eastAsia"/>
              </w:rPr>
              <w:t>烟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气流速</w:t>
            </w:r>
            <w:r w:rsidRPr="00054E23">
              <w:t>,</w:t>
            </w:r>
            <w:r w:rsidRPr="00054E23">
              <w:rPr>
                <w:rFonts w:hint="eastAsia"/>
              </w:rPr>
              <w:t>烟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气温度</w:t>
            </w:r>
            <w:r w:rsidRPr="00054E23">
              <w:t>,</w:t>
            </w:r>
            <w:r w:rsidRPr="00054E23">
              <w:rPr>
                <w:rFonts w:hint="eastAsia"/>
              </w:rPr>
              <w:t>烟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气含湿量</w:t>
            </w:r>
            <w:r w:rsidRPr="00054E23">
              <w:t xml:space="preserve">, </w:t>
            </w:r>
            <w:r w:rsidRPr="00054E23">
              <w:rPr>
                <w:rFonts w:hint="eastAsia"/>
              </w:rPr>
              <w:t>烟道截面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积</w:t>
            </w:r>
            <w:r w:rsidRPr="00054E23">
              <w:t>,</w:t>
            </w:r>
            <w:r w:rsidRPr="00054E23">
              <w:rPr>
                <w:rFonts w:hint="eastAsia"/>
              </w:rPr>
              <w:t>烟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气量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烟气黑度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非连续采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样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至少</w:t>
            </w:r>
            <w:r w:rsidRPr="00054E23">
              <w:t>3</w:t>
            </w:r>
            <w:r w:rsidRPr="00054E23">
              <w:rPr>
                <w:rFonts w:hint="eastAsia"/>
              </w:rPr>
              <w:t>个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6D42C6" w:rsidP="00054E23">
            <w:r>
              <w:rPr>
                <w:rFonts w:hint="eastAsia"/>
              </w:rPr>
              <w:t>3</w:t>
            </w:r>
            <w:bookmarkStart w:id="0" w:name="_GoBack"/>
            <w:bookmarkEnd w:id="0"/>
            <w:r w:rsidR="00054E23" w:rsidRPr="00054E23">
              <w:rPr>
                <w:rFonts w:hint="eastAsia"/>
              </w:rPr>
              <w:t>次</w:t>
            </w:r>
            <w:r w:rsidR="00054E23" w:rsidRPr="00054E23">
              <w:t>/</w:t>
            </w:r>
            <w:r w:rsidR="00054E23" w:rsidRPr="00054E23">
              <w:rPr>
                <w:rFonts w:hint="eastAsia"/>
              </w:rPr>
              <w:t>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23" w:rsidRPr="00054E23" w:rsidRDefault="00054E23" w:rsidP="00054E23">
            <w:r w:rsidRPr="00054E23">
              <w:rPr>
                <w:rFonts w:hint="eastAsia"/>
              </w:rPr>
              <w:t>固定污染源排放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烟气黑度的测定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林格曼烟气黑度</w:t>
            </w:r>
            <w:r w:rsidRPr="00054E23">
              <w:t xml:space="preserve"> </w:t>
            </w:r>
            <w:r w:rsidRPr="00054E23">
              <w:rPr>
                <w:rFonts w:hint="eastAsia"/>
              </w:rPr>
              <w:t>图法</w:t>
            </w:r>
            <w:r w:rsidRPr="00054E23">
              <w:t>HJ/T 398- 2007</w:t>
            </w:r>
          </w:p>
        </w:tc>
      </w:tr>
    </w:tbl>
    <w:p w:rsidR="00061D80" w:rsidRPr="00054E23" w:rsidRDefault="00061D80"/>
    <w:sectPr w:rsidR="00061D80" w:rsidRPr="00054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23"/>
    <w:rsid w:val="00054E23"/>
    <w:rsid w:val="00061D80"/>
    <w:rsid w:val="006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何波</dc:creator>
  <cp:lastModifiedBy>何波</cp:lastModifiedBy>
  <cp:revision>4</cp:revision>
  <dcterms:created xsi:type="dcterms:W3CDTF">2019-12-09T06:30:00Z</dcterms:created>
  <dcterms:modified xsi:type="dcterms:W3CDTF">2019-12-09T06:33:00Z</dcterms:modified>
</cp:coreProperties>
</file>